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75" w:rsidRPr="00541646" w:rsidRDefault="00BA4E75" w:rsidP="00BA4E75">
      <w:pPr>
        <w:suppressAutoHyphens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</w:p>
    <w:p w:rsidR="00BA4E75" w:rsidRDefault="00BA4E75" w:rsidP="00280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13" w:rsidRDefault="00280D13" w:rsidP="00280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D13">
        <w:rPr>
          <w:rFonts w:ascii="Times New Roman" w:hAnsi="Times New Roman" w:cs="Times New Roman"/>
          <w:b/>
          <w:sz w:val="28"/>
          <w:szCs w:val="28"/>
        </w:rPr>
        <w:t>Итоги</w:t>
      </w:r>
      <w:r w:rsidR="00BA4E75">
        <w:rPr>
          <w:rFonts w:ascii="Times New Roman" w:hAnsi="Times New Roman" w:cs="Times New Roman"/>
          <w:b/>
          <w:sz w:val="28"/>
          <w:szCs w:val="28"/>
        </w:rPr>
        <w:t xml:space="preserve"> школьного  этапа регионального конкурса  проектных  работ  </w:t>
      </w:r>
      <w:r w:rsidRPr="00280D13">
        <w:rPr>
          <w:rFonts w:ascii="Times New Roman" w:hAnsi="Times New Roman" w:cs="Times New Roman"/>
          <w:b/>
          <w:sz w:val="28"/>
          <w:szCs w:val="28"/>
        </w:rPr>
        <w:t xml:space="preserve"> «Изобретая   будущее»</w:t>
      </w:r>
      <w:r w:rsidR="00BA4E75">
        <w:rPr>
          <w:rFonts w:ascii="Times New Roman" w:hAnsi="Times New Roman" w:cs="Times New Roman"/>
          <w:b/>
          <w:sz w:val="28"/>
          <w:szCs w:val="28"/>
        </w:rPr>
        <w:t xml:space="preserve"> (дата голосования: 12.04.2019г)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685"/>
        <w:gridCol w:w="2718"/>
        <w:gridCol w:w="1187"/>
        <w:gridCol w:w="2009"/>
        <w:gridCol w:w="2035"/>
        <w:gridCol w:w="1153"/>
        <w:gridCol w:w="1128"/>
      </w:tblGrid>
      <w:tr w:rsidR="009E77EA" w:rsidTr="005959E2">
        <w:tc>
          <w:tcPr>
            <w:tcW w:w="685" w:type="dxa"/>
          </w:tcPr>
          <w:p w:rsidR="00B4518F" w:rsidRPr="001F312F" w:rsidRDefault="00B4518F" w:rsidP="00280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12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718" w:type="dxa"/>
          </w:tcPr>
          <w:p w:rsidR="00B4518F" w:rsidRPr="001F312F" w:rsidRDefault="00B4518F" w:rsidP="00280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12F"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1187" w:type="dxa"/>
          </w:tcPr>
          <w:p w:rsidR="00B4518F" w:rsidRPr="001F312F" w:rsidRDefault="00B4518F" w:rsidP="00280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12F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2009" w:type="dxa"/>
          </w:tcPr>
          <w:p w:rsidR="00B4518F" w:rsidRPr="001F312F" w:rsidRDefault="00B4518F" w:rsidP="00280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12F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проекта </w:t>
            </w:r>
          </w:p>
        </w:tc>
        <w:tc>
          <w:tcPr>
            <w:tcW w:w="2035" w:type="dxa"/>
          </w:tcPr>
          <w:p w:rsidR="00B4518F" w:rsidRPr="001F312F" w:rsidRDefault="00B4518F" w:rsidP="00280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12F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1153" w:type="dxa"/>
          </w:tcPr>
          <w:p w:rsidR="00B4518F" w:rsidRPr="001F312F" w:rsidRDefault="00B4518F" w:rsidP="00280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12F">
              <w:rPr>
                <w:rFonts w:ascii="Times New Roman" w:hAnsi="Times New Roman" w:cs="Times New Roman"/>
                <w:sz w:val="16"/>
                <w:szCs w:val="16"/>
              </w:rPr>
              <w:t>Баллы</w:t>
            </w:r>
          </w:p>
        </w:tc>
        <w:tc>
          <w:tcPr>
            <w:tcW w:w="1128" w:type="dxa"/>
          </w:tcPr>
          <w:p w:rsidR="00B4518F" w:rsidRPr="001F312F" w:rsidRDefault="005959E2" w:rsidP="00280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</w:tr>
      <w:tr w:rsidR="009E77EA" w:rsidTr="005959E2">
        <w:tc>
          <w:tcPr>
            <w:tcW w:w="685" w:type="dxa"/>
          </w:tcPr>
          <w:p w:rsidR="00B4518F" w:rsidRPr="00BA4E75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718" w:type="dxa"/>
          </w:tcPr>
          <w:p w:rsidR="00B4518F" w:rsidRPr="00BA4E75" w:rsidRDefault="00B4518F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75">
              <w:rPr>
                <w:rFonts w:ascii="Times New Roman" w:hAnsi="Times New Roman" w:cs="Times New Roman"/>
                <w:sz w:val="24"/>
                <w:szCs w:val="24"/>
              </w:rPr>
              <w:t>Смирнов Артём</w:t>
            </w:r>
          </w:p>
        </w:tc>
        <w:tc>
          <w:tcPr>
            <w:tcW w:w="1187" w:type="dxa"/>
          </w:tcPr>
          <w:p w:rsidR="00B4518F" w:rsidRPr="00BA4E75" w:rsidRDefault="00B4518F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75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2009" w:type="dxa"/>
          </w:tcPr>
          <w:p w:rsidR="00B4518F" w:rsidRPr="001F312F" w:rsidRDefault="009E77EA" w:rsidP="00280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«Моё село в  будущем» </w:t>
            </w:r>
          </w:p>
        </w:tc>
        <w:tc>
          <w:tcPr>
            <w:tcW w:w="2035" w:type="dxa"/>
          </w:tcPr>
          <w:p w:rsidR="00B4518F" w:rsidRPr="00BA4E75" w:rsidRDefault="00B4518F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75">
              <w:rPr>
                <w:rFonts w:ascii="Times New Roman" w:hAnsi="Times New Roman" w:cs="Times New Roman"/>
                <w:sz w:val="24"/>
                <w:szCs w:val="24"/>
              </w:rPr>
              <w:t>Веселова М.А.</w:t>
            </w:r>
          </w:p>
        </w:tc>
        <w:tc>
          <w:tcPr>
            <w:tcW w:w="1153" w:type="dxa"/>
          </w:tcPr>
          <w:p w:rsidR="00B4518F" w:rsidRPr="00A47025" w:rsidRDefault="00A47025" w:rsidP="00280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28" w:type="dxa"/>
          </w:tcPr>
          <w:p w:rsidR="00B4518F" w:rsidRPr="001F312F" w:rsidRDefault="008C63D4" w:rsidP="00280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2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E77EA" w:rsidTr="005959E2">
        <w:tc>
          <w:tcPr>
            <w:tcW w:w="685" w:type="dxa"/>
          </w:tcPr>
          <w:p w:rsidR="00B4518F" w:rsidRPr="00BA4E75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718" w:type="dxa"/>
          </w:tcPr>
          <w:p w:rsidR="00B4518F" w:rsidRPr="00BA4E75" w:rsidRDefault="00B4518F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Иван</w:t>
            </w:r>
          </w:p>
        </w:tc>
        <w:tc>
          <w:tcPr>
            <w:tcW w:w="1187" w:type="dxa"/>
          </w:tcPr>
          <w:p w:rsidR="00B4518F" w:rsidRPr="00BA4E75" w:rsidRDefault="00B4518F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009" w:type="dxa"/>
          </w:tcPr>
          <w:p w:rsidR="00B4518F" w:rsidRDefault="00B4518F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площадка»</w:t>
            </w:r>
          </w:p>
        </w:tc>
        <w:tc>
          <w:tcPr>
            <w:tcW w:w="2035" w:type="dxa"/>
          </w:tcPr>
          <w:p w:rsidR="00B4518F" w:rsidRPr="00BA4E75" w:rsidRDefault="00B4518F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М.А.</w:t>
            </w:r>
          </w:p>
        </w:tc>
        <w:tc>
          <w:tcPr>
            <w:tcW w:w="1153" w:type="dxa"/>
          </w:tcPr>
          <w:p w:rsidR="00B4518F" w:rsidRPr="00BA4E75" w:rsidRDefault="00A47025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B4518F" w:rsidRPr="00BA4E75" w:rsidRDefault="00B4518F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E2" w:rsidTr="005959E2">
        <w:tc>
          <w:tcPr>
            <w:tcW w:w="685" w:type="dxa"/>
          </w:tcPr>
          <w:p w:rsidR="005959E2" w:rsidRPr="001F312F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718" w:type="dxa"/>
          </w:tcPr>
          <w:p w:rsidR="005959E2" w:rsidRPr="001F312F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2F">
              <w:rPr>
                <w:rFonts w:ascii="Times New Roman" w:hAnsi="Times New Roman" w:cs="Times New Roman"/>
                <w:sz w:val="24"/>
                <w:szCs w:val="24"/>
              </w:rPr>
              <w:t>Осипова Елизавета</w:t>
            </w:r>
          </w:p>
          <w:p w:rsidR="005959E2" w:rsidRPr="001F312F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2F">
              <w:rPr>
                <w:rFonts w:ascii="Times New Roman" w:hAnsi="Times New Roman" w:cs="Times New Roman"/>
                <w:sz w:val="24"/>
                <w:szCs w:val="24"/>
              </w:rPr>
              <w:t>Родионова  Анна</w:t>
            </w:r>
          </w:p>
          <w:p w:rsidR="005959E2" w:rsidRPr="001F312F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2F">
              <w:rPr>
                <w:rFonts w:ascii="Times New Roman" w:hAnsi="Times New Roman" w:cs="Times New Roman"/>
                <w:sz w:val="24"/>
                <w:szCs w:val="24"/>
              </w:rPr>
              <w:t>Воинов  Станислав</w:t>
            </w:r>
          </w:p>
          <w:p w:rsidR="005959E2" w:rsidRPr="001F312F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2F">
              <w:rPr>
                <w:rFonts w:ascii="Times New Roman" w:hAnsi="Times New Roman" w:cs="Times New Roman"/>
                <w:sz w:val="24"/>
                <w:szCs w:val="24"/>
              </w:rPr>
              <w:t>Отлётов Андрей</w:t>
            </w:r>
          </w:p>
          <w:p w:rsidR="005959E2" w:rsidRPr="001F312F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2F">
              <w:rPr>
                <w:rFonts w:ascii="Times New Roman" w:hAnsi="Times New Roman" w:cs="Times New Roman"/>
                <w:sz w:val="24"/>
                <w:szCs w:val="24"/>
              </w:rPr>
              <w:t>Григорьева Кира</w:t>
            </w:r>
          </w:p>
        </w:tc>
        <w:tc>
          <w:tcPr>
            <w:tcW w:w="1187" w:type="dxa"/>
          </w:tcPr>
          <w:p w:rsidR="005959E2" w:rsidRPr="001F312F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2F">
              <w:rPr>
                <w:rFonts w:ascii="Times New Roman" w:hAnsi="Times New Roman" w:cs="Times New Roman"/>
                <w:sz w:val="24"/>
                <w:szCs w:val="24"/>
              </w:rPr>
              <w:t>4 а класс</w:t>
            </w:r>
          </w:p>
        </w:tc>
        <w:tc>
          <w:tcPr>
            <w:tcW w:w="2009" w:type="dxa"/>
          </w:tcPr>
          <w:p w:rsidR="005959E2" w:rsidRPr="001F312F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2F">
              <w:rPr>
                <w:rFonts w:ascii="Times New Roman" w:hAnsi="Times New Roman" w:cs="Times New Roman"/>
                <w:sz w:val="24"/>
                <w:szCs w:val="24"/>
              </w:rPr>
              <w:t>«Улучшение  качества   организованного    досуга   детей»</w:t>
            </w:r>
          </w:p>
        </w:tc>
        <w:tc>
          <w:tcPr>
            <w:tcW w:w="2035" w:type="dxa"/>
          </w:tcPr>
          <w:p w:rsidR="005959E2" w:rsidRPr="001F312F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2F">
              <w:rPr>
                <w:rFonts w:ascii="Times New Roman" w:hAnsi="Times New Roman" w:cs="Times New Roman"/>
                <w:sz w:val="24"/>
                <w:szCs w:val="24"/>
              </w:rPr>
              <w:t>Волкова Е.Ю.</w:t>
            </w:r>
          </w:p>
        </w:tc>
        <w:tc>
          <w:tcPr>
            <w:tcW w:w="1153" w:type="dxa"/>
          </w:tcPr>
          <w:p w:rsidR="005959E2" w:rsidRPr="001F312F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5959E2" w:rsidRDefault="005959E2" w:rsidP="009E2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9E2" w:rsidTr="005959E2">
        <w:tc>
          <w:tcPr>
            <w:tcW w:w="685" w:type="dxa"/>
          </w:tcPr>
          <w:p w:rsidR="005959E2" w:rsidRPr="00BA4E75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718" w:type="dxa"/>
          </w:tcPr>
          <w:p w:rsidR="005959E2" w:rsidRPr="00BA4E75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1187" w:type="dxa"/>
          </w:tcPr>
          <w:p w:rsidR="005959E2" w:rsidRPr="00BA4E75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 класс</w:t>
            </w:r>
          </w:p>
        </w:tc>
        <w:tc>
          <w:tcPr>
            <w:tcW w:w="2009" w:type="dxa"/>
          </w:tcPr>
          <w:p w:rsidR="005959E2" w:rsidRPr="001F312F" w:rsidRDefault="005959E2" w:rsidP="009E2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с</w:t>
            </w:r>
            <w:r w:rsidRPr="001F312F">
              <w:rPr>
                <w:rFonts w:ascii="Times New Roman" w:hAnsi="Times New Roman" w:cs="Times New Roman"/>
                <w:b/>
                <w:sz w:val="24"/>
                <w:szCs w:val="24"/>
              </w:rPr>
              <w:t>тадион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с.Марёво</w:t>
            </w:r>
            <w:r w:rsidRPr="001F31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5959E2" w:rsidRPr="00BA4E75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Е.Ю.</w:t>
            </w:r>
          </w:p>
        </w:tc>
        <w:tc>
          <w:tcPr>
            <w:tcW w:w="1153" w:type="dxa"/>
          </w:tcPr>
          <w:p w:rsidR="005959E2" w:rsidRPr="00A47025" w:rsidRDefault="005959E2" w:rsidP="009E2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5959E2" w:rsidRPr="001F312F" w:rsidRDefault="005959E2" w:rsidP="009E2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2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5959E2" w:rsidTr="005959E2">
        <w:tc>
          <w:tcPr>
            <w:tcW w:w="685" w:type="dxa"/>
          </w:tcPr>
          <w:p w:rsidR="005959E2" w:rsidRPr="00BA4E75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718" w:type="dxa"/>
          </w:tcPr>
          <w:p w:rsidR="005959E2" w:rsidRPr="00BA4E75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 Екатерина (семейный проект)</w:t>
            </w:r>
          </w:p>
        </w:tc>
        <w:tc>
          <w:tcPr>
            <w:tcW w:w="1187" w:type="dxa"/>
          </w:tcPr>
          <w:p w:rsidR="005959E2" w:rsidRPr="00BA4E75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 класс</w:t>
            </w:r>
          </w:p>
        </w:tc>
        <w:tc>
          <w:tcPr>
            <w:tcW w:w="2009" w:type="dxa"/>
          </w:tcPr>
          <w:p w:rsidR="005959E2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«Бассейн»</w:t>
            </w:r>
          </w:p>
        </w:tc>
        <w:tc>
          <w:tcPr>
            <w:tcW w:w="2035" w:type="dxa"/>
          </w:tcPr>
          <w:p w:rsidR="005959E2" w:rsidRPr="00BA4E75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Е.Ю.</w:t>
            </w:r>
          </w:p>
        </w:tc>
        <w:tc>
          <w:tcPr>
            <w:tcW w:w="1153" w:type="dxa"/>
          </w:tcPr>
          <w:p w:rsidR="005959E2" w:rsidRPr="00BA4E75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5959E2" w:rsidRPr="00BA4E75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E2" w:rsidTr="005959E2">
        <w:tc>
          <w:tcPr>
            <w:tcW w:w="685" w:type="dxa"/>
          </w:tcPr>
          <w:p w:rsidR="005959E2" w:rsidRPr="00BA4E75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718" w:type="dxa"/>
          </w:tcPr>
          <w:p w:rsidR="00DE6814" w:rsidRDefault="00DE6814" w:rsidP="00D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Айгумов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</w:p>
          <w:p w:rsidR="005959E2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Варвара</w:t>
            </w:r>
          </w:p>
          <w:p w:rsidR="005959E2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5959E2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Карачёва Елизавета</w:t>
            </w:r>
          </w:p>
          <w:p w:rsidR="005959E2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5959E2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Кирилл</w:t>
            </w:r>
          </w:p>
          <w:p w:rsidR="005959E2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Рекечинский Артём</w:t>
            </w:r>
          </w:p>
          <w:p w:rsidR="005959E2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Иван</w:t>
            </w:r>
          </w:p>
          <w:p w:rsidR="005959E2" w:rsidRPr="00BA4E75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Шахали</w:t>
            </w:r>
            <w:proofErr w:type="spellEnd"/>
          </w:p>
        </w:tc>
        <w:tc>
          <w:tcPr>
            <w:tcW w:w="1187" w:type="dxa"/>
          </w:tcPr>
          <w:p w:rsidR="00DE6814" w:rsidRDefault="00DE6814" w:rsidP="00D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 класс</w:t>
            </w:r>
          </w:p>
          <w:p w:rsidR="005959E2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 класс</w:t>
            </w:r>
          </w:p>
          <w:p w:rsidR="005959E2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 класс</w:t>
            </w:r>
          </w:p>
          <w:p w:rsidR="005959E2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 класс</w:t>
            </w:r>
          </w:p>
          <w:p w:rsidR="005959E2" w:rsidRDefault="00DE6814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9E2">
              <w:rPr>
                <w:rFonts w:ascii="Times New Roman" w:hAnsi="Times New Roman" w:cs="Times New Roman"/>
                <w:sz w:val="24"/>
                <w:szCs w:val="24"/>
              </w:rPr>
              <w:t>а класс</w:t>
            </w:r>
          </w:p>
          <w:p w:rsidR="005959E2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класс</w:t>
            </w:r>
          </w:p>
          <w:p w:rsidR="005959E2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 класс</w:t>
            </w:r>
          </w:p>
          <w:p w:rsidR="005959E2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 класс</w:t>
            </w:r>
          </w:p>
          <w:p w:rsidR="005959E2" w:rsidRPr="00BA4E75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009" w:type="dxa"/>
          </w:tcPr>
          <w:p w:rsidR="005959E2" w:rsidRPr="001F312F" w:rsidRDefault="005959E2" w:rsidP="009E2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Сортировка мусора </w:t>
            </w:r>
          </w:p>
        </w:tc>
        <w:tc>
          <w:tcPr>
            <w:tcW w:w="2035" w:type="dxa"/>
          </w:tcPr>
          <w:p w:rsidR="005959E2" w:rsidRPr="00BA4E75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Рекечинский И.А.</w:t>
            </w:r>
          </w:p>
        </w:tc>
        <w:tc>
          <w:tcPr>
            <w:tcW w:w="1153" w:type="dxa"/>
          </w:tcPr>
          <w:p w:rsidR="005959E2" w:rsidRPr="00A47025" w:rsidRDefault="005959E2" w:rsidP="009E2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25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28" w:type="dxa"/>
          </w:tcPr>
          <w:p w:rsidR="005959E2" w:rsidRPr="001F312F" w:rsidRDefault="005959E2" w:rsidP="009E2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2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5959E2" w:rsidTr="005959E2">
        <w:tc>
          <w:tcPr>
            <w:tcW w:w="685" w:type="dxa"/>
          </w:tcPr>
          <w:p w:rsidR="005959E2" w:rsidRPr="00BA4E75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718" w:type="dxa"/>
          </w:tcPr>
          <w:p w:rsidR="005959E2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Иван</w:t>
            </w:r>
          </w:p>
          <w:p w:rsidR="005959E2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(семейный проект) </w:t>
            </w:r>
          </w:p>
        </w:tc>
        <w:tc>
          <w:tcPr>
            <w:tcW w:w="1187" w:type="dxa"/>
          </w:tcPr>
          <w:p w:rsidR="005959E2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класс</w:t>
            </w:r>
          </w:p>
        </w:tc>
        <w:tc>
          <w:tcPr>
            <w:tcW w:w="2009" w:type="dxa"/>
          </w:tcPr>
          <w:p w:rsidR="005959E2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«Школа»</w:t>
            </w:r>
          </w:p>
        </w:tc>
        <w:tc>
          <w:tcPr>
            <w:tcW w:w="2035" w:type="dxa"/>
          </w:tcPr>
          <w:p w:rsidR="005959E2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153" w:type="dxa"/>
          </w:tcPr>
          <w:p w:rsidR="005959E2" w:rsidRPr="00BA4E75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5959E2" w:rsidRPr="00BA4E75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E2" w:rsidTr="005959E2">
        <w:tc>
          <w:tcPr>
            <w:tcW w:w="685" w:type="dxa"/>
          </w:tcPr>
          <w:p w:rsidR="005959E2" w:rsidRPr="00BA4E75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718" w:type="dxa"/>
          </w:tcPr>
          <w:p w:rsidR="005959E2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Валерия</w:t>
            </w:r>
          </w:p>
          <w:p w:rsidR="005959E2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(семейный проект)</w:t>
            </w:r>
          </w:p>
        </w:tc>
        <w:tc>
          <w:tcPr>
            <w:tcW w:w="1187" w:type="dxa"/>
          </w:tcPr>
          <w:p w:rsidR="005959E2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касс</w:t>
            </w:r>
          </w:p>
        </w:tc>
        <w:tc>
          <w:tcPr>
            <w:tcW w:w="2009" w:type="dxa"/>
          </w:tcPr>
          <w:p w:rsidR="005959E2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 будущего</w:t>
            </w:r>
          </w:p>
        </w:tc>
        <w:tc>
          <w:tcPr>
            <w:tcW w:w="2035" w:type="dxa"/>
          </w:tcPr>
          <w:p w:rsidR="005959E2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153" w:type="dxa"/>
          </w:tcPr>
          <w:p w:rsidR="005959E2" w:rsidRPr="00BA4E75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5959E2" w:rsidRPr="00BA4E75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E2" w:rsidTr="005959E2">
        <w:tc>
          <w:tcPr>
            <w:tcW w:w="685" w:type="dxa"/>
          </w:tcPr>
          <w:p w:rsidR="005959E2" w:rsidRPr="00BA4E75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718" w:type="dxa"/>
          </w:tcPr>
          <w:p w:rsidR="005959E2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Диана</w:t>
            </w:r>
          </w:p>
        </w:tc>
        <w:tc>
          <w:tcPr>
            <w:tcW w:w="1187" w:type="dxa"/>
          </w:tcPr>
          <w:p w:rsidR="005959E2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 класс</w:t>
            </w:r>
          </w:p>
        </w:tc>
        <w:tc>
          <w:tcPr>
            <w:tcW w:w="2009" w:type="dxa"/>
          </w:tcPr>
          <w:p w:rsidR="005959E2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будущего</w:t>
            </w:r>
          </w:p>
        </w:tc>
        <w:tc>
          <w:tcPr>
            <w:tcW w:w="2035" w:type="dxa"/>
          </w:tcPr>
          <w:p w:rsidR="005959E2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153" w:type="dxa"/>
          </w:tcPr>
          <w:p w:rsidR="005959E2" w:rsidRPr="00BA4E75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5959E2" w:rsidRPr="00BA4E75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E2" w:rsidTr="005959E2">
        <w:tc>
          <w:tcPr>
            <w:tcW w:w="685" w:type="dxa"/>
          </w:tcPr>
          <w:p w:rsidR="005959E2" w:rsidRPr="00BA4E75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718" w:type="dxa"/>
          </w:tcPr>
          <w:p w:rsidR="005959E2" w:rsidRPr="00BA4E75" w:rsidRDefault="005959E2" w:rsidP="009E2534">
            <w:pPr>
              <w:tabs>
                <w:tab w:val="center" w:pos="1239"/>
                <w:tab w:val="right" w:pos="24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75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 Михаил</w:t>
            </w:r>
          </w:p>
        </w:tc>
        <w:tc>
          <w:tcPr>
            <w:tcW w:w="1187" w:type="dxa"/>
          </w:tcPr>
          <w:p w:rsidR="005959E2" w:rsidRPr="00BA4E75" w:rsidRDefault="005959E2" w:rsidP="009E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75">
              <w:rPr>
                <w:rFonts w:ascii="Times New Roman" w:hAnsi="Times New Roman" w:cs="Times New Roman"/>
                <w:sz w:val="24"/>
                <w:szCs w:val="24"/>
              </w:rPr>
              <w:t>3а класс</w:t>
            </w:r>
          </w:p>
        </w:tc>
        <w:tc>
          <w:tcPr>
            <w:tcW w:w="2009" w:type="dxa"/>
          </w:tcPr>
          <w:p w:rsidR="005959E2" w:rsidRPr="00BA4E75" w:rsidRDefault="005959E2" w:rsidP="009E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«Военная  база»</w:t>
            </w:r>
          </w:p>
        </w:tc>
        <w:tc>
          <w:tcPr>
            <w:tcW w:w="2035" w:type="dxa"/>
          </w:tcPr>
          <w:p w:rsidR="005959E2" w:rsidRPr="00BA4E75" w:rsidRDefault="005959E2" w:rsidP="009E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75">
              <w:rPr>
                <w:rFonts w:ascii="Times New Roman" w:hAnsi="Times New Roman" w:cs="Times New Roman"/>
                <w:sz w:val="24"/>
                <w:szCs w:val="24"/>
              </w:rPr>
              <w:t>Дмитриева Е.И.</w:t>
            </w:r>
          </w:p>
        </w:tc>
        <w:tc>
          <w:tcPr>
            <w:tcW w:w="1153" w:type="dxa"/>
          </w:tcPr>
          <w:p w:rsidR="005959E2" w:rsidRPr="00BA4E75" w:rsidRDefault="005959E2" w:rsidP="009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5959E2" w:rsidRPr="00BA4E75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E2" w:rsidTr="005959E2">
        <w:tc>
          <w:tcPr>
            <w:tcW w:w="685" w:type="dxa"/>
          </w:tcPr>
          <w:p w:rsidR="005959E2" w:rsidRPr="00BA4E75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2718" w:type="dxa"/>
          </w:tcPr>
          <w:p w:rsidR="005959E2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Никита</w:t>
            </w:r>
          </w:p>
        </w:tc>
        <w:tc>
          <w:tcPr>
            <w:tcW w:w="1187" w:type="dxa"/>
          </w:tcPr>
          <w:p w:rsidR="005959E2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класс</w:t>
            </w:r>
          </w:p>
        </w:tc>
        <w:tc>
          <w:tcPr>
            <w:tcW w:w="2009" w:type="dxa"/>
          </w:tcPr>
          <w:p w:rsidR="005959E2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 школа</w:t>
            </w:r>
          </w:p>
        </w:tc>
        <w:tc>
          <w:tcPr>
            <w:tcW w:w="2035" w:type="dxa"/>
          </w:tcPr>
          <w:p w:rsidR="005959E2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153" w:type="dxa"/>
          </w:tcPr>
          <w:p w:rsidR="005959E2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5959E2" w:rsidRPr="00BA4E75" w:rsidRDefault="005959E2" w:rsidP="0028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B7A" w:rsidRDefault="00FF3B7A" w:rsidP="00280D13">
      <w:pPr>
        <w:rPr>
          <w:rFonts w:ascii="Times New Roman" w:hAnsi="Times New Roman" w:cs="Times New Roman"/>
          <w:b/>
          <w:sz w:val="28"/>
          <w:szCs w:val="28"/>
        </w:rPr>
      </w:pPr>
    </w:p>
    <w:p w:rsidR="00280D13" w:rsidRPr="00280D13" w:rsidRDefault="005959E2" w:rsidP="00280D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Благодарим  всех участников,  поздравляем победителей!</w:t>
      </w:r>
    </w:p>
    <w:sectPr w:rsidR="00280D13" w:rsidRPr="00280D13" w:rsidSect="00C4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D13"/>
    <w:rsid w:val="000A44EC"/>
    <w:rsid w:val="001F312F"/>
    <w:rsid w:val="00280D13"/>
    <w:rsid w:val="003F4DC6"/>
    <w:rsid w:val="005726DA"/>
    <w:rsid w:val="005959E2"/>
    <w:rsid w:val="008C63D4"/>
    <w:rsid w:val="009E77EA"/>
    <w:rsid w:val="00A47025"/>
    <w:rsid w:val="00B4518F"/>
    <w:rsid w:val="00B806BC"/>
    <w:rsid w:val="00BA4E75"/>
    <w:rsid w:val="00BE11B3"/>
    <w:rsid w:val="00C479D0"/>
    <w:rsid w:val="00C676BD"/>
    <w:rsid w:val="00D377EB"/>
    <w:rsid w:val="00DE6814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5CDA"/>
  <w15:docId w15:val="{3D415AC3-4C79-40BB-B6B0-C47A8E45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Текст1"/>
    <w:basedOn w:val="a"/>
    <w:rsid w:val="00BA4E75"/>
    <w:pPr>
      <w:widowControl w:val="0"/>
      <w:suppressAutoHyphens/>
    </w:pPr>
    <w:rPr>
      <w:rFonts w:ascii="Courier New" w:eastAsia="Times New Roman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RePack by Diakov</cp:lastModifiedBy>
  <cp:revision>16</cp:revision>
  <dcterms:created xsi:type="dcterms:W3CDTF">2019-04-12T12:04:00Z</dcterms:created>
  <dcterms:modified xsi:type="dcterms:W3CDTF">2019-04-26T04:22:00Z</dcterms:modified>
</cp:coreProperties>
</file>